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659" w:tblpY="556"/>
        <w:bidiVisual/>
        <w:tblW w:w="15587" w:type="dxa"/>
        <w:tblLook w:val="04A0" w:firstRow="1" w:lastRow="0" w:firstColumn="1" w:lastColumn="0" w:noHBand="0" w:noVBand="1"/>
      </w:tblPr>
      <w:tblGrid>
        <w:gridCol w:w="1271"/>
        <w:gridCol w:w="1559"/>
        <w:gridCol w:w="1843"/>
        <w:gridCol w:w="2246"/>
        <w:gridCol w:w="2295"/>
        <w:gridCol w:w="2126"/>
        <w:gridCol w:w="2126"/>
        <w:gridCol w:w="2121"/>
      </w:tblGrid>
      <w:tr w:rsidR="00DF3A74" w:rsidRPr="00CF0BB4" w:rsidTr="00B40E05">
        <w:trPr>
          <w:trHeight w:val="274"/>
        </w:trPr>
        <w:tc>
          <w:tcPr>
            <w:tcW w:w="1271" w:type="dxa"/>
            <w:vMerge w:val="restart"/>
            <w:shd w:val="clear" w:color="auto" w:fill="DEEAF6" w:themeFill="accent1" w:themeFillTint="33"/>
            <w:vAlign w:val="center"/>
            <w:hideMark/>
          </w:tcPr>
          <w:p w:rsidR="00DF3A74" w:rsidRPr="00CF0BB4" w:rsidRDefault="00DF3A74" w:rsidP="00CF0BB4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F0BB4">
              <w:rPr>
                <w:rFonts w:asciiTheme="minorBidi" w:hAnsiTheme="minorBidi" w:cstheme="minorBidi"/>
                <w:b/>
                <w:bCs/>
                <w:rtl/>
              </w:rPr>
              <w:t>ניהול שרשרת הספקה ולוגיסטיקה</w:t>
            </w:r>
          </w:p>
          <w:p w:rsidR="00DF3A74" w:rsidRPr="00CF0BB4" w:rsidRDefault="00DF3A74" w:rsidP="00CF0BB4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CF0BB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קורסי חובה</w:t>
            </w:r>
          </w:p>
          <w:p w:rsidR="00DF3A74" w:rsidRPr="00CF0BB4" w:rsidRDefault="00DF3A74" w:rsidP="00CF0BB4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F0BB4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קורסי בחירה</w:t>
            </w:r>
          </w:p>
        </w:tc>
        <w:tc>
          <w:tcPr>
            <w:tcW w:w="5648" w:type="dxa"/>
            <w:gridSpan w:val="3"/>
            <w:shd w:val="clear" w:color="auto" w:fill="FFF2CC" w:themeFill="accent4" w:themeFillTint="33"/>
            <w:vAlign w:val="center"/>
          </w:tcPr>
          <w:p w:rsidR="00DF3A74" w:rsidRPr="00CF0BB4" w:rsidRDefault="00DF3A74" w:rsidP="00CF0BB4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F0BB4">
              <w:rPr>
                <w:rFonts w:asciiTheme="minorBidi" w:hAnsiTheme="minorBidi" w:cstheme="minorBidi"/>
                <w:b/>
                <w:bCs/>
                <w:rtl/>
              </w:rPr>
              <w:t>סמסטר א תשפ"א</w:t>
            </w:r>
          </w:p>
        </w:tc>
        <w:tc>
          <w:tcPr>
            <w:tcW w:w="4421" w:type="dxa"/>
            <w:gridSpan w:val="2"/>
            <w:shd w:val="clear" w:color="auto" w:fill="D0CECE" w:themeFill="background2" w:themeFillShade="E6"/>
            <w:vAlign w:val="center"/>
            <w:hideMark/>
          </w:tcPr>
          <w:p w:rsidR="00DF3A74" w:rsidRPr="00CF0BB4" w:rsidRDefault="00DF3A74" w:rsidP="00CF0BB4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F0BB4">
              <w:rPr>
                <w:rFonts w:asciiTheme="minorBidi" w:hAnsiTheme="minorBidi" w:cstheme="minorBidi"/>
                <w:b/>
                <w:bCs/>
                <w:rtl/>
              </w:rPr>
              <w:t>סמסטר ב תשפ"א</w:t>
            </w:r>
          </w:p>
        </w:tc>
        <w:tc>
          <w:tcPr>
            <w:tcW w:w="4247" w:type="dxa"/>
            <w:gridSpan w:val="2"/>
            <w:shd w:val="clear" w:color="auto" w:fill="E2EFD9" w:themeFill="accent6" w:themeFillTint="33"/>
            <w:vAlign w:val="center"/>
            <w:hideMark/>
          </w:tcPr>
          <w:p w:rsidR="00DF3A74" w:rsidRPr="00CF0BB4" w:rsidRDefault="00DF3A74" w:rsidP="00CF0BB4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F0BB4">
              <w:rPr>
                <w:rFonts w:asciiTheme="minorBidi" w:hAnsiTheme="minorBidi" w:cstheme="minorBidi"/>
                <w:b/>
                <w:bCs/>
                <w:rtl/>
              </w:rPr>
              <w:t>סמסטר קיץ תשפ"א</w:t>
            </w:r>
          </w:p>
        </w:tc>
      </w:tr>
      <w:tr w:rsidR="00DF3A74" w:rsidRPr="00CF0BB4" w:rsidTr="003F1D72">
        <w:trPr>
          <w:trHeight w:val="285"/>
        </w:trPr>
        <w:tc>
          <w:tcPr>
            <w:tcW w:w="1271" w:type="dxa"/>
            <w:vMerge/>
            <w:shd w:val="clear" w:color="auto" w:fill="DEEAF6" w:themeFill="accent1" w:themeFillTint="33"/>
            <w:vAlign w:val="center"/>
            <w:hideMark/>
          </w:tcPr>
          <w:p w:rsidR="00DF3A74" w:rsidRPr="00CF0BB4" w:rsidRDefault="00DF3A74" w:rsidP="00CF0BB4">
            <w:pPr>
              <w:bidi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DF3A74" w:rsidRPr="00CF0BB4" w:rsidRDefault="00DF3A74" w:rsidP="00CF0BB4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F0BB4">
              <w:rPr>
                <w:rFonts w:asciiTheme="minorBidi" w:hAnsiTheme="minorBidi" w:cstheme="minorBidi"/>
                <w:b/>
                <w:bCs/>
                <w:rtl/>
              </w:rPr>
              <w:t>ראשון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  <w:hideMark/>
          </w:tcPr>
          <w:p w:rsidR="00DF3A74" w:rsidRPr="00CF0BB4" w:rsidRDefault="00DF3A74" w:rsidP="00CF0BB4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F0BB4">
              <w:rPr>
                <w:rFonts w:asciiTheme="minorBidi" w:hAnsiTheme="minorBidi" w:cstheme="minorBidi"/>
                <w:b/>
                <w:bCs/>
                <w:rtl/>
              </w:rPr>
              <w:t>חמישי</w:t>
            </w:r>
          </w:p>
        </w:tc>
        <w:tc>
          <w:tcPr>
            <w:tcW w:w="2246" w:type="dxa"/>
            <w:shd w:val="clear" w:color="auto" w:fill="FFF2CC" w:themeFill="accent4" w:themeFillTint="33"/>
            <w:vAlign w:val="center"/>
            <w:hideMark/>
          </w:tcPr>
          <w:p w:rsidR="00DF3A74" w:rsidRPr="00CF0BB4" w:rsidRDefault="00DF3A74" w:rsidP="00CF0BB4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F0BB4">
              <w:rPr>
                <w:rFonts w:asciiTheme="minorBidi" w:hAnsiTheme="minorBidi" w:cstheme="minorBidi"/>
                <w:b/>
                <w:bCs/>
                <w:rtl/>
              </w:rPr>
              <w:t>שישי</w:t>
            </w:r>
          </w:p>
        </w:tc>
        <w:tc>
          <w:tcPr>
            <w:tcW w:w="2295" w:type="dxa"/>
            <w:shd w:val="clear" w:color="auto" w:fill="D0CECE" w:themeFill="background2" w:themeFillShade="E6"/>
            <w:vAlign w:val="center"/>
            <w:hideMark/>
          </w:tcPr>
          <w:p w:rsidR="00DF3A74" w:rsidRPr="00CF0BB4" w:rsidRDefault="00DF3A74" w:rsidP="00CF0BB4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F0BB4">
              <w:rPr>
                <w:rFonts w:asciiTheme="minorBidi" w:hAnsiTheme="minorBidi" w:cstheme="minorBidi"/>
                <w:b/>
                <w:bCs/>
                <w:rtl/>
              </w:rPr>
              <w:t>חמישי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  <w:hideMark/>
          </w:tcPr>
          <w:p w:rsidR="00DF3A74" w:rsidRPr="00CF0BB4" w:rsidRDefault="00DF3A74" w:rsidP="00CF0BB4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F0BB4">
              <w:rPr>
                <w:rFonts w:asciiTheme="minorBidi" w:hAnsiTheme="minorBidi" w:cstheme="minorBidi"/>
                <w:b/>
                <w:bCs/>
                <w:rtl/>
              </w:rPr>
              <w:t>שישי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  <w:hideMark/>
          </w:tcPr>
          <w:p w:rsidR="00DF3A74" w:rsidRPr="00CF0BB4" w:rsidRDefault="00DF3A74" w:rsidP="00CF0BB4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F0BB4">
              <w:rPr>
                <w:rFonts w:asciiTheme="minorBidi" w:hAnsiTheme="minorBidi" w:cstheme="minorBidi"/>
                <w:b/>
                <w:bCs/>
                <w:rtl/>
              </w:rPr>
              <w:t>חמישי</w:t>
            </w:r>
          </w:p>
        </w:tc>
        <w:tc>
          <w:tcPr>
            <w:tcW w:w="2121" w:type="dxa"/>
            <w:shd w:val="clear" w:color="auto" w:fill="E2EFD9" w:themeFill="accent6" w:themeFillTint="33"/>
            <w:vAlign w:val="center"/>
            <w:hideMark/>
          </w:tcPr>
          <w:p w:rsidR="00DF3A74" w:rsidRPr="00CF0BB4" w:rsidRDefault="00DF3A74" w:rsidP="00CF0BB4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F0BB4">
              <w:rPr>
                <w:rFonts w:asciiTheme="minorBidi" w:hAnsiTheme="minorBidi" w:cstheme="minorBidi"/>
                <w:b/>
                <w:bCs/>
                <w:rtl/>
              </w:rPr>
              <w:t>שישי</w:t>
            </w:r>
          </w:p>
        </w:tc>
      </w:tr>
      <w:tr w:rsidR="00A80329" w:rsidRPr="00CF0BB4" w:rsidTr="00C038A9">
        <w:trPr>
          <w:trHeight w:val="658"/>
        </w:trPr>
        <w:tc>
          <w:tcPr>
            <w:tcW w:w="1271" w:type="dxa"/>
            <w:vMerge/>
            <w:shd w:val="clear" w:color="auto" w:fill="DEEAF6" w:themeFill="accent1" w:themeFillTint="33"/>
            <w:vAlign w:val="center"/>
            <w:hideMark/>
          </w:tcPr>
          <w:p w:rsidR="00A80329" w:rsidRPr="00CF0BB4" w:rsidRDefault="00A80329" w:rsidP="00CF0BB4">
            <w:pPr>
              <w:bidi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80329" w:rsidRPr="00CF0BB4" w:rsidRDefault="00A80329" w:rsidP="00CF0BB4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A80329" w:rsidRPr="00C038A9" w:rsidRDefault="00A80329" w:rsidP="00A80329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rtl/>
              </w:rPr>
              <w:t>14:00-16:00</w:t>
            </w:r>
          </w:p>
          <w:p w:rsidR="00A80329" w:rsidRPr="00C038A9" w:rsidRDefault="00A80329" w:rsidP="00A80329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80329" w:rsidRPr="00C038A9" w:rsidRDefault="00A80329" w:rsidP="00A80329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rtl/>
              </w:rPr>
              <w:t>55-900-0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  <w:p w:rsidR="00A80329" w:rsidRPr="00C038A9" w:rsidRDefault="00A80329" w:rsidP="00A80329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rtl/>
              </w:rPr>
              <w:t>אנגלית לתואר שני</w:t>
            </w:r>
          </w:p>
          <w:p w:rsidR="00A80329" w:rsidRPr="00C038A9" w:rsidRDefault="00A80329" w:rsidP="00A80329">
            <w:pPr>
              <w:bidi/>
              <w:spacing w:line="240" w:lineRule="auto"/>
              <w:jc w:val="center"/>
              <w:rPr>
                <w:rFonts w:asciiTheme="minorBidi" w:hAnsiTheme="minorBidi" w:cstheme="minorBidi" w:hint="cs"/>
                <w:b/>
                <w:bCs/>
                <w:color w:val="00B050"/>
              </w:rPr>
            </w:pPr>
            <w:r w:rsidRPr="00C038A9">
              <w:rPr>
                <w:rFonts w:asciiTheme="minorBidi" w:hAnsiTheme="minorBidi" w:cstheme="minorBidi"/>
                <w:b/>
                <w:bCs/>
                <w:rtl/>
              </w:rPr>
              <w:t>גב' אודיה בן טוב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A80329" w:rsidRPr="00C038A9" w:rsidRDefault="00A80329" w:rsidP="00957AE4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rtl/>
              </w:rPr>
              <w:t>8:00-10:00</w:t>
            </w:r>
          </w:p>
          <w:p w:rsidR="00A80329" w:rsidRPr="00C038A9" w:rsidRDefault="00A80329" w:rsidP="00957AE4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</w:p>
          <w:p w:rsidR="00A80329" w:rsidRPr="00C038A9" w:rsidRDefault="00A80329" w:rsidP="0054019D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55-504-01</w:t>
            </w:r>
          </w:p>
          <w:p w:rsidR="00A80329" w:rsidRPr="00C038A9" w:rsidRDefault="00A80329" w:rsidP="0054019D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תובלה ושינוע</w:t>
            </w:r>
          </w:p>
          <w:p w:rsidR="00A80329" w:rsidRPr="00C038A9" w:rsidRDefault="00A80329" w:rsidP="0054019D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יובל הדס</w:t>
            </w:r>
          </w:p>
          <w:p w:rsidR="00A80329" w:rsidRPr="00C038A9" w:rsidRDefault="00A80329" w:rsidP="0054019D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FF0000"/>
              </w:rPr>
            </w:pPr>
            <w:r w:rsidRPr="00C038A9">
              <w:rPr>
                <w:rFonts w:asciiTheme="minorBidi" w:hAnsiTheme="minorBidi" w:cstheme="minorBidi"/>
                <w:b/>
                <w:bCs/>
                <w:rtl/>
              </w:rPr>
              <w:t>605/202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A80329" w:rsidRPr="00C038A9" w:rsidRDefault="00A80329" w:rsidP="00CF0BB4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rtl/>
              </w:rPr>
              <w:t>16:00-18:00</w:t>
            </w:r>
          </w:p>
          <w:p w:rsidR="00A80329" w:rsidRPr="00C038A9" w:rsidRDefault="00A80329" w:rsidP="001672E5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80329" w:rsidRPr="00C038A9" w:rsidRDefault="00A80329" w:rsidP="00DF3A74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55-500-01</w:t>
            </w:r>
          </w:p>
          <w:p w:rsidR="00A80329" w:rsidRPr="00C038A9" w:rsidRDefault="00A80329" w:rsidP="00DF3A74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רכש ומלאי </w:t>
            </w:r>
          </w:p>
          <w:p w:rsidR="00A80329" w:rsidRPr="00C038A9" w:rsidRDefault="00A80329" w:rsidP="00DF3A74">
            <w:pPr>
              <w:bidi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אבי </w:t>
            </w:r>
            <w:proofErr w:type="spellStart"/>
            <w:r w:rsidRPr="00C038A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הרבון</w:t>
            </w:r>
            <w:proofErr w:type="spellEnd"/>
          </w:p>
          <w:p w:rsidR="00A80329" w:rsidRPr="00C038A9" w:rsidRDefault="00A80329" w:rsidP="00EE7D29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80329" w:rsidRPr="00C038A9" w:rsidRDefault="00A80329" w:rsidP="00957AE4">
            <w:pPr>
              <w:bidi/>
              <w:spacing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rtl/>
              </w:rPr>
            </w:pPr>
            <w:r w:rsidRPr="00C038A9">
              <w:rPr>
                <w:rFonts w:asciiTheme="minorBidi" w:eastAsiaTheme="minorHAnsi" w:hAnsiTheme="minorBidi" w:cstheme="minorBidi"/>
                <w:b/>
                <w:bCs/>
                <w:rtl/>
              </w:rPr>
              <w:t>8:00-10:00</w:t>
            </w:r>
          </w:p>
          <w:p w:rsidR="00A80329" w:rsidRPr="00C038A9" w:rsidRDefault="00A80329" w:rsidP="00CA25EC">
            <w:pPr>
              <w:bidi/>
              <w:spacing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rtl/>
              </w:rPr>
            </w:pPr>
          </w:p>
          <w:p w:rsidR="00A80329" w:rsidRPr="00C038A9" w:rsidRDefault="00A80329" w:rsidP="00957AE4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55-511-01</w:t>
            </w:r>
          </w:p>
          <w:p w:rsidR="00A80329" w:rsidRPr="00C038A9" w:rsidRDefault="00A80329" w:rsidP="00957AE4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הצטיידות</w:t>
            </w:r>
          </w:p>
          <w:p w:rsidR="00A80329" w:rsidRPr="00C038A9" w:rsidRDefault="00A80329" w:rsidP="00957AE4">
            <w:pPr>
              <w:bidi/>
              <w:spacing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color w:val="00B050"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יובל כהן</w:t>
            </w:r>
          </w:p>
          <w:p w:rsidR="00A80329" w:rsidRPr="00C038A9" w:rsidRDefault="00A80329" w:rsidP="00DF3A74">
            <w:pPr>
              <w:bidi/>
              <w:spacing w:line="240" w:lineRule="auto"/>
              <w:rPr>
                <w:rFonts w:asciiTheme="minorBidi" w:eastAsiaTheme="minorHAnsi" w:hAnsiTheme="minorBidi" w:cstheme="minorBidi"/>
                <w:b/>
                <w:bCs/>
                <w:color w:val="00B050"/>
                <w:rtl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80329" w:rsidRPr="00CF0BB4" w:rsidRDefault="00A80329" w:rsidP="00CF0BB4">
            <w:pPr>
              <w:bidi/>
              <w:rPr>
                <w:rFonts w:asciiTheme="minorBidi" w:hAnsiTheme="minorBidi" w:cstheme="minorBidi"/>
                <w:b/>
                <w:bCs/>
                <w:color w:val="FF0000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A80329" w:rsidRPr="00CF0BB4" w:rsidRDefault="00A80329" w:rsidP="00CF0BB4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F0BB4">
              <w:rPr>
                <w:rFonts w:asciiTheme="minorBidi" w:hAnsiTheme="minorBidi" w:cstheme="minorBidi"/>
                <w:b/>
                <w:bCs/>
                <w:color w:val="0070C0"/>
                <w:rtl/>
              </w:rPr>
              <w:t xml:space="preserve">סמינריון </w:t>
            </w:r>
          </w:p>
          <w:p w:rsidR="00A80329" w:rsidRPr="00CF0BB4" w:rsidRDefault="00A80329" w:rsidP="00CF0BB4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F0BB4">
              <w:rPr>
                <w:rFonts w:asciiTheme="minorBidi" w:hAnsiTheme="minorBidi" w:cstheme="minorBidi"/>
                <w:b/>
                <w:bCs/>
                <w:rtl/>
              </w:rPr>
              <w:t xml:space="preserve">דר' מתן </w:t>
            </w:r>
            <w:proofErr w:type="spellStart"/>
            <w:r w:rsidRPr="00CF0BB4">
              <w:rPr>
                <w:rFonts w:asciiTheme="minorBidi" w:hAnsiTheme="minorBidi" w:cstheme="minorBidi"/>
                <w:b/>
                <w:bCs/>
                <w:rtl/>
              </w:rPr>
              <w:t>שנידרמן</w:t>
            </w:r>
            <w:proofErr w:type="spellEnd"/>
          </w:p>
          <w:p w:rsidR="00A80329" w:rsidRPr="00CF0BB4" w:rsidRDefault="00A80329" w:rsidP="00CF0BB4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957AE4">
              <w:rPr>
                <w:rFonts w:asciiTheme="minorBidi" w:hAnsiTheme="minorBidi" w:cstheme="minorBidi"/>
                <w:b/>
                <w:bCs/>
                <w:rtl/>
              </w:rPr>
              <w:t>פרופ' קונסטנטין קוגן</w:t>
            </w:r>
          </w:p>
          <w:p w:rsidR="00A80329" w:rsidRPr="00CF0BB4" w:rsidRDefault="00A80329" w:rsidP="00CF0BB4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A80329" w:rsidRPr="00CF0BB4" w:rsidTr="00C038A9">
        <w:trPr>
          <w:trHeight w:val="1595"/>
        </w:trPr>
        <w:tc>
          <w:tcPr>
            <w:tcW w:w="1271" w:type="dxa"/>
            <w:vMerge/>
            <w:shd w:val="clear" w:color="auto" w:fill="DEEAF6" w:themeFill="accent1" w:themeFillTint="33"/>
            <w:vAlign w:val="center"/>
          </w:tcPr>
          <w:p w:rsidR="00A80329" w:rsidRPr="00CF0BB4" w:rsidRDefault="00A80329" w:rsidP="00CF0BB4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1559" w:type="dxa"/>
            <w:vMerge/>
            <w:vAlign w:val="center"/>
          </w:tcPr>
          <w:p w:rsidR="00A80329" w:rsidRPr="00CF0BB4" w:rsidRDefault="00A80329" w:rsidP="00CF0BB4">
            <w:pPr>
              <w:bidi/>
              <w:spacing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0329" w:rsidRPr="00C038A9" w:rsidRDefault="00A80329" w:rsidP="00A80329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rtl/>
              </w:rPr>
              <w:t>16:00-18:00</w:t>
            </w:r>
          </w:p>
          <w:p w:rsidR="00A80329" w:rsidRPr="00C038A9" w:rsidRDefault="00A80329" w:rsidP="00A80329">
            <w:pPr>
              <w:jc w:val="center"/>
              <w:rPr>
                <w:rFonts w:asciiTheme="minorBidi" w:eastAsiaTheme="minorHAnsi" w:hAnsiTheme="minorBidi" w:cstheme="minorBidi"/>
                <w:b/>
                <w:bCs/>
                <w:color w:val="00B050"/>
              </w:rPr>
            </w:pPr>
          </w:p>
          <w:p w:rsidR="00A80329" w:rsidRPr="00C038A9" w:rsidRDefault="00A80329" w:rsidP="00A80329">
            <w:pPr>
              <w:bidi/>
              <w:spacing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color w:val="FF0000"/>
                <w:rtl/>
              </w:rPr>
            </w:pPr>
            <w:r w:rsidRPr="00C038A9">
              <w:rPr>
                <w:rFonts w:asciiTheme="minorBidi" w:eastAsiaTheme="minorHAnsi" w:hAnsiTheme="minorBidi" w:cstheme="minorBidi"/>
                <w:b/>
                <w:bCs/>
                <w:color w:val="FF0000"/>
                <w:rtl/>
              </w:rPr>
              <w:t>55-502-01</w:t>
            </w:r>
          </w:p>
          <w:p w:rsidR="00A80329" w:rsidRPr="00A80329" w:rsidRDefault="00A80329" w:rsidP="00A80329">
            <w:pPr>
              <w:bidi/>
              <w:spacing w:line="240" w:lineRule="auto"/>
              <w:jc w:val="center"/>
              <w:rPr>
                <w:rFonts w:asciiTheme="minorBidi" w:eastAsiaTheme="minorHAnsi" w:hAnsiTheme="minorBidi" w:cstheme="minorBidi" w:hint="cs"/>
                <w:b/>
                <w:bCs/>
                <w:color w:val="FF0000"/>
                <w:rtl/>
              </w:rPr>
            </w:pPr>
            <w:r w:rsidRPr="00C038A9">
              <w:rPr>
                <w:rFonts w:asciiTheme="minorBidi" w:eastAsiaTheme="minorHAnsi" w:hAnsiTheme="minorBidi" w:cstheme="minorBidi"/>
                <w:b/>
                <w:bCs/>
                <w:color w:val="FF0000"/>
                <w:rtl/>
              </w:rPr>
              <w:t xml:space="preserve">מודלים מתקדמים </w:t>
            </w:r>
            <w:proofErr w:type="spellStart"/>
            <w:r w:rsidRPr="00C038A9">
              <w:rPr>
                <w:rFonts w:asciiTheme="minorBidi" w:eastAsiaTheme="minorHAnsi" w:hAnsiTheme="minorBidi" w:cstheme="minorBidi"/>
                <w:b/>
                <w:bCs/>
                <w:color w:val="FF0000"/>
                <w:rtl/>
              </w:rPr>
              <w:t>בחקב"צ</w:t>
            </w:r>
            <w:proofErr w:type="spellEnd"/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A80329" w:rsidRPr="00C038A9" w:rsidRDefault="00A80329" w:rsidP="00CF0BB4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:rsidR="00A80329" w:rsidRPr="00C038A9" w:rsidRDefault="00A80329" w:rsidP="00CF0BB4">
            <w:pPr>
              <w:jc w:val="center"/>
              <w:rPr>
                <w:rFonts w:asciiTheme="minorBidi" w:hAnsiTheme="minorBidi" w:cstheme="minorBidi"/>
                <w:b/>
                <w:bCs/>
                <w:color w:val="00B05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80329" w:rsidRPr="00C038A9" w:rsidRDefault="00A80329" w:rsidP="00CF0BB4">
            <w:pPr>
              <w:rPr>
                <w:rFonts w:asciiTheme="minorBidi" w:hAnsiTheme="minorBidi" w:cstheme="minorBidi"/>
                <w:b/>
                <w:bCs/>
                <w:color w:val="00B050"/>
              </w:rPr>
            </w:pPr>
          </w:p>
        </w:tc>
        <w:tc>
          <w:tcPr>
            <w:tcW w:w="2126" w:type="dxa"/>
            <w:vMerge/>
            <w:vAlign w:val="center"/>
          </w:tcPr>
          <w:p w:rsidR="00A80329" w:rsidRPr="00CF0BB4" w:rsidRDefault="00A80329" w:rsidP="00CF0BB4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</w:p>
        </w:tc>
        <w:tc>
          <w:tcPr>
            <w:tcW w:w="2121" w:type="dxa"/>
            <w:vMerge/>
            <w:vAlign w:val="center"/>
          </w:tcPr>
          <w:p w:rsidR="00A80329" w:rsidRPr="00CF0BB4" w:rsidRDefault="00A80329" w:rsidP="00CF0BB4">
            <w:pPr>
              <w:bidi/>
              <w:rPr>
                <w:rFonts w:asciiTheme="minorBidi" w:hAnsiTheme="minorBidi" w:cstheme="minorBidi"/>
                <w:b/>
                <w:bCs/>
                <w:color w:val="0070C0"/>
                <w:rtl/>
              </w:rPr>
            </w:pPr>
          </w:p>
        </w:tc>
      </w:tr>
      <w:tr w:rsidR="00DF3A74" w:rsidRPr="00CF0BB4" w:rsidTr="00C038A9">
        <w:trPr>
          <w:trHeight w:val="908"/>
        </w:trPr>
        <w:tc>
          <w:tcPr>
            <w:tcW w:w="1271" w:type="dxa"/>
            <w:vMerge/>
            <w:shd w:val="clear" w:color="auto" w:fill="DEEAF6" w:themeFill="accent1" w:themeFillTint="33"/>
            <w:vAlign w:val="center"/>
            <w:hideMark/>
          </w:tcPr>
          <w:p w:rsidR="00DF3A74" w:rsidRPr="00CF0BB4" w:rsidRDefault="00DF3A74" w:rsidP="00CF0BB4">
            <w:pPr>
              <w:bidi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59" w:type="dxa"/>
            <w:vMerge w:val="restart"/>
          </w:tcPr>
          <w:p w:rsidR="00DF3A74" w:rsidRDefault="00DF3A74" w:rsidP="001672E5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F0BB4">
              <w:rPr>
                <w:rFonts w:asciiTheme="minorBidi" w:hAnsiTheme="minorBidi" w:cstheme="minorBidi"/>
                <w:b/>
                <w:bCs/>
                <w:rtl/>
              </w:rPr>
              <w:t>17:00-19:00</w:t>
            </w:r>
          </w:p>
          <w:p w:rsidR="00DF3A74" w:rsidRPr="00CF0BB4" w:rsidRDefault="00DF3A74" w:rsidP="001672E5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DF3A74" w:rsidRPr="00CF0BB4" w:rsidRDefault="00DF3A74" w:rsidP="001672E5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F0BB4">
              <w:rPr>
                <w:rFonts w:asciiTheme="minorBidi" w:hAnsiTheme="minorBidi" w:cstheme="minorBidi"/>
                <w:b/>
                <w:bCs/>
                <w:rtl/>
              </w:rPr>
              <w:t>55-902-01</w:t>
            </w:r>
          </w:p>
          <w:p w:rsidR="00DF3A74" w:rsidRPr="00CF0BB4" w:rsidRDefault="00DF3A74" w:rsidP="001672E5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F0BB4">
              <w:rPr>
                <w:rFonts w:asciiTheme="minorBidi" w:hAnsiTheme="minorBidi" w:cstheme="minorBidi"/>
                <w:b/>
                <w:bCs/>
                <w:rtl/>
              </w:rPr>
              <w:t>חקר ביצועים- השלמות</w:t>
            </w:r>
          </w:p>
          <w:p w:rsidR="00DF3A74" w:rsidRPr="00CF0BB4" w:rsidRDefault="00DF3A74" w:rsidP="001672E5">
            <w:pPr>
              <w:bidi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F3A74" w:rsidRPr="00C038A9" w:rsidRDefault="00DF3A74" w:rsidP="00CF0BB4">
            <w:pPr>
              <w:bidi/>
              <w:spacing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rtl/>
              </w:rPr>
            </w:pPr>
            <w:r w:rsidRPr="00C038A9">
              <w:rPr>
                <w:rFonts w:asciiTheme="minorBidi" w:eastAsiaTheme="minorHAnsi" w:hAnsiTheme="minorBidi" w:cstheme="minorBidi"/>
                <w:b/>
                <w:bCs/>
                <w:rtl/>
              </w:rPr>
              <w:t>18:00-20:00</w:t>
            </w:r>
          </w:p>
          <w:p w:rsidR="00DF3A74" w:rsidRPr="00C038A9" w:rsidRDefault="00DF3A74" w:rsidP="001672E5">
            <w:pPr>
              <w:bidi/>
              <w:spacing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rtl/>
              </w:rPr>
            </w:pPr>
          </w:p>
          <w:p w:rsidR="00DF3A74" w:rsidRPr="00C038A9" w:rsidRDefault="00DF3A74" w:rsidP="00CF0BB4">
            <w:pPr>
              <w:bidi/>
              <w:spacing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color w:val="FF0000"/>
                <w:rtl/>
              </w:rPr>
            </w:pPr>
            <w:r w:rsidRPr="00C038A9">
              <w:rPr>
                <w:rFonts w:asciiTheme="minorBidi" w:eastAsiaTheme="minorHAnsi" w:hAnsiTheme="minorBidi" w:cstheme="minorBidi"/>
                <w:b/>
                <w:bCs/>
                <w:color w:val="FF0000"/>
                <w:rtl/>
              </w:rPr>
              <w:t>55-502-02</w:t>
            </w:r>
          </w:p>
          <w:p w:rsidR="00DF3A74" w:rsidRPr="00C038A9" w:rsidRDefault="00DF3A74" w:rsidP="00CF0BB4">
            <w:pPr>
              <w:bidi/>
              <w:spacing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color w:val="FF0000"/>
                <w:rtl/>
              </w:rPr>
            </w:pPr>
            <w:r w:rsidRPr="00C038A9">
              <w:rPr>
                <w:rFonts w:asciiTheme="minorBidi" w:eastAsiaTheme="minorHAnsi" w:hAnsiTheme="minorBidi" w:cstheme="minorBidi"/>
                <w:b/>
                <w:bCs/>
                <w:color w:val="FF0000"/>
                <w:rtl/>
              </w:rPr>
              <w:t xml:space="preserve">מודלים מתקדמים </w:t>
            </w:r>
            <w:proofErr w:type="spellStart"/>
            <w:r w:rsidRPr="00C038A9">
              <w:rPr>
                <w:rFonts w:asciiTheme="minorBidi" w:eastAsiaTheme="minorHAnsi" w:hAnsiTheme="minorBidi" w:cstheme="minorBidi"/>
                <w:b/>
                <w:bCs/>
                <w:color w:val="FF0000"/>
                <w:rtl/>
              </w:rPr>
              <w:t>בחקב"צ</w:t>
            </w:r>
            <w:proofErr w:type="spellEnd"/>
            <w:r w:rsidRPr="00C038A9">
              <w:rPr>
                <w:rFonts w:asciiTheme="minorBidi" w:eastAsiaTheme="minorHAnsi" w:hAnsiTheme="minorBidi" w:cstheme="minorBidi"/>
                <w:b/>
                <w:bCs/>
                <w:color w:val="FF0000"/>
                <w:rtl/>
              </w:rPr>
              <w:t>- תרגיל</w:t>
            </w:r>
          </w:p>
          <w:p w:rsidR="00DF3A74" w:rsidRPr="00C038A9" w:rsidRDefault="00DF3A74" w:rsidP="00CF0BB4">
            <w:pPr>
              <w:bidi/>
              <w:spacing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color w:val="FF0000"/>
                <w:rtl/>
              </w:rPr>
            </w:pPr>
            <w:r w:rsidRPr="00C038A9">
              <w:rPr>
                <w:rFonts w:asciiTheme="minorBidi" w:eastAsiaTheme="minorHAnsi" w:hAnsiTheme="minorBidi" w:cstheme="minorBidi"/>
                <w:b/>
                <w:bCs/>
                <w:color w:val="FF0000"/>
                <w:rtl/>
              </w:rPr>
              <w:t>דר' אליהו ירט</w:t>
            </w:r>
          </w:p>
          <w:p w:rsidR="00DF3A74" w:rsidRPr="00C038A9" w:rsidRDefault="00DF3A74" w:rsidP="00CF0BB4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DF3A74" w:rsidRPr="00C038A9" w:rsidRDefault="00DF3A74" w:rsidP="00CF0BB4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rtl/>
              </w:rPr>
              <w:t>10:00-12:00</w:t>
            </w:r>
          </w:p>
          <w:p w:rsidR="00DF3A74" w:rsidRPr="00C038A9" w:rsidRDefault="00DF3A74" w:rsidP="0024633C">
            <w:pPr>
              <w:bidi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55-829-0</w:t>
            </w:r>
            <w:r w:rsidR="0024633C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3</w:t>
            </w:r>
          </w:p>
          <w:p w:rsidR="00DF3A74" w:rsidRPr="00C038A9" w:rsidRDefault="00DF3A74" w:rsidP="0054019D">
            <w:pPr>
              <w:bidi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מנהיגות בניהול אנשים</w:t>
            </w:r>
          </w:p>
          <w:p w:rsidR="00DF3A74" w:rsidRPr="00C038A9" w:rsidRDefault="00DF3A74" w:rsidP="0054019D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דר' יעל </w:t>
            </w:r>
            <w:proofErr w:type="spellStart"/>
            <w:r w:rsidRPr="00C038A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אלרז</w:t>
            </w:r>
            <w:proofErr w:type="spellEnd"/>
            <w:r w:rsidRPr="00C038A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 שפירא</w:t>
            </w:r>
          </w:p>
          <w:p w:rsidR="00DF3A74" w:rsidRPr="00C038A9" w:rsidRDefault="00DF3A74" w:rsidP="001672E5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DF3A74" w:rsidRPr="00C038A9" w:rsidRDefault="00DF3A74" w:rsidP="00CF0BB4">
            <w:pPr>
              <w:bidi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DF3A74" w:rsidRPr="00C038A9" w:rsidRDefault="00DF3A74" w:rsidP="00CF0BB4">
            <w:pPr>
              <w:bidi/>
              <w:spacing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rtl/>
              </w:rPr>
            </w:pPr>
            <w:r w:rsidRPr="00C038A9">
              <w:rPr>
                <w:rFonts w:asciiTheme="minorBidi" w:eastAsiaTheme="minorHAnsi" w:hAnsiTheme="minorBidi" w:cstheme="minorBidi"/>
                <w:b/>
                <w:bCs/>
                <w:rtl/>
              </w:rPr>
              <w:t>18:00-20:00</w:t>
            </w:r>
          </w:p>
          <w:p w:rsidR="00DF3A74" w:rsidRPr="00C038A9" w:rsidRDefault="00DF3A74" w:rsidP="00DF3A74">
            <w:pPr>
              <w:jc w:val="center"/>
              <w:rPr>
                <w:rFonts w:asciiTheme="minorBidi" w:hAnsiTheme="minorBidi" w:cstheme="minorBidi"/>
                <w:b/>
                <w:bCs/>
                <w:color w:val="00B050"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00B050"/>
              </w:rPr>
              <w:t>55-922-01</w:t>
            </w:r>
          </w:p>
          <w:p w:rsidR="00DF3A74" w:rsidRPr="00C038A9" w:rsidRDefault="00DF3A74" w:rsidP="00DF3A74">
            <w:pPr>
              <w:jc w:val="center"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ניהול ביצועים וסיכונים טכנולוגיים</w:t>
            </w:r>
          </w:p>
          <w:p w:rsidR="00DF3A74" w:rsidRPr="00C038A9" w:rsidRDefault="00DF3A74" w:rsidP="00DF3A74">
            <w:pPr>
              <w:bidi/>
              <w:spacing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דר' חנן מעוז</w:t>
            </w:r>
          </w:p>
          <w:p w:rsidR="00DF3A74" w:rsidRPr="00C038A9" w:rsidRDefault="00DF3A74" w:rsidP="00DF3A74">
            <w:pPr>
              <w:bidi/>
              <w:spacing w:line="240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F3A74" w:rsidRPr="00C038A9" w:rsidRDefault="00DF3A74" w:rsidP="001672E5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rtl/>
              </w:rPr>
              <w:t>10:00-12:00</w:t>
            </w:r>
          </w:p>
          <w:p w:rsidR="00DF3A74" w:rsidRPr="00C038A9" w:rsidRDefault="00DF3A74" w:rsidP="001672E5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DF3A74" w:rsidRPr="00C038A9" w:rsidRDefault="00DF3A74" w:rsidP="001672E5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55-501-01</w:t>
            </w:r>
          </w:p>
          <w:p w:rsidR="00DF3A74" w:rsidRPr="00C038A9" w:rsidRDefault="00DF3A74" w:rsidP="001672E5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שרשרת הספקה</w:t>
            </w:r>
          </w:p>
          <w:p w:rsidR="00DF3A74" w:rsidRPr="00C038A9" w:rsidRDefault="00DF3A74" w:rsidP="001672E5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קונסטנטין קוגן</w:t>
            </w:r>
          </w:p>
          <w:p w:rsidR="00DF3A74" w:rsidRPr="00C038A9" w:rsidRDefault="00DF3A74" w:rsidP="001672E5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F3A74" w:rsidRPr="00CF0BB4" w:rsidRDefault="00DF3A74" w:rsidP="00CF0BB4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CF0BB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55-509-01</w:t>
            </w:r>
          </w:p>
          <w:p w:rsidR="00DF3A74" w:rsidRPr="00CF0BB4" w:rsidRDefault="00DF3A74" w:rsidP="00CF0BB4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CF0BB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ניהול התפעול בשרשרת הספקה</w:t>
            </w:r>
          </w:p>
          <w:p w:rsidR="00DF3A74" w:rsidRPr="00CF0BB4" w:rsidRDefault="00DF3A74" w:rsidP="00CF0BB4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CF0BB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פרופ' פואד </w:t>
            </w:r>
            <w:proofErr w:type="spellStart"/>
            <w:r w:rsidRPr="00CF0BB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אלחוואדי</w:t>
            </w:r>
            <w:proofErr w:type="spellEnd"/>
          </w:p>
        </w:tc>
        <w:tc>
          <w:tcPr>
            <w:tcW w:w="2121" w:type="dxa"/>
            <w:vMerge w:val="restart"/>
            <w:vAlign w:val="center"/>
          </w:tcPr>
          <w:p w:rsidR="00DF3A74" w:rsidRPr="00CF0BB4" w:rsidRDefault="00DF3A74" w:rsidP="00CF0BB4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B050"/>
              </w:rPr>
            </w:pPr>
          </w:p>
        </w:tc>
      </w:tr>
      <w:tr w:rsidR="00DF3A74" w:rsidRPr="00CF0BB4" w:rsidTr="00C038A9">
        <w:trPr>
          <w:trHeight w:val="907"/>
        </w:trPr>
        <w:tc>
          <w:tcPr>
            <w:tcW w:w="1271" w:type="dxa"/>
            <w:vMerge/>
            <w:shd w:val="clear" w:color="auto" w:fill="DEEAF6" w:themeFill="accent1" w:themeFillTint="33"/>
            <w:vAlign w:val="center"/>
          </w:tcPr>
          <w:p w:rsidR="00DF3A74" w:rsidRPr="00CF0BB4" w:rsidRDefault="00DF3A74" w:rsidP="00DF3A74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1559" w:type="dxa"/>
            <w:vMerge/>
          </w:tcPr>
          <w:p w:rsidR="00DF3A74" w:rsidRPr="00CF0BB4" w:rsidRDefault="00DF3A74" w:rsidP="00DF3A74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F3A74" w:rsidRPr="00C038A9" w:rsidRDefault="00DF3A74" w:rsidP="00DF3A74">
            <w:pPr>
              <w:bidi/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DF3A74" w:rsidRPr="00C038A9" w:rsidRDefault="00DF3A74" w:rsidP="00DF3A74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DF3A74" w:rsidRPr="00C038A9" w:rsidRDefault="00DF3A74" w:rsidP="00DF3A74">
            <w:pPr>
              <w:jc w:val="center"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55-506-01</w:t>
            </w:r>
          </w:p>
          <w:p w:rsidR="00DF3A74" w:rsidRPr="00C038A9" w:rsidRDefault="00DF3A74" w:rsidP="00DF3A74">
            <w:pPr>
              <w:jc w:val="center"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כלכלה ניהולית</w:t>
            </w:r>
          </w:p>
          <w:p w:rsidR="00DF3A74" w:rsidRPr="00C038A9" w:rsidRDefault="00DF3A74" w:rsidP="00DF3A74">
            <w:pPr>
              <w:jc w:val="center"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דר' מיכל ובר</w:t>
            </w:r>
          </w:p>
        </w:tc>
        <w:tc>
          <w:tcPr>
            <w:tcW w:w="2126" w:type="dxa"/>
            <w:vMerge/>
            <w:shd w:val="clear" w:color="auto" w:fill="auto"/>
          </w:tcPr>
          <w:p w:rsidR="00DF3A74" w:rsidRPr="00C038A9" w:rsidRDefault="00DF3A74" w:rsidP="00DF3A74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DF3A74" w:rsidRPr="00CF0BB4" w:rsidRDefault="00DF3A74" w:rsidP="00DF3A74">
            <w:pPr>
              <w:bidi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2121" w:type="dxa"/>
            <w:vMerge/>
            <w:vAlign w:val="center"/>
          </w:tcPr>
          <w:p w:rsidR="00DF3A74" w:rsidRPr="00CF0BB4" w:rsidRDefault="00DF3A74" w:rsidP="00DF3A74">
            <w:pPr>
              <w:bidi/>
              <w:rPr>
                <w:rFonts w:asciiTheme="minorBidi" w:hAnsiTheme="minorBidi"/>
                <w:b/>
                <w:bCs/>
                <w:color w:val="00B050"/>
              </w:rPr>
            </w:pPr>
          </w:p>
        </w:tc>
      </w:tr>
      <w:tr w:rsidR="00DF3A74" w:rsidRPr="00CF0BB4" w:rsidTr="00C038A9">
        <w:trPr>
          <w:trHeight w:val="1228"/>
        </w:trPr>
        <w:tc>
          <w:tcPr>
            <w:tcW w:w="1271" w:type="dxa"/>
            <w:vMerge/>
            <w:shd w:val="clear" w:color="auto" w:fill="DEEAF6" w:themeFill="accent1" w:themeFillTint="33"/>
            <w:vAlign w:val="center"/>
            <w:hideMark/>
          </w:tcPr>
          <w:p w:rsidR="00DF3A74" w:rsidRPr="00CF0BB4" w:rsidRDefault="00DF3A74" w:rsidP="00DF3A74">
            <w:pPr>
              <w:bidi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F3A74" w:rsidRPr="00CF0BB4" w:rsidRDefault="00DF3A74" w:rsidP="00DF3A74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F3A74" w:rsidRPr="00C038A9" w:rsidRDefault="00DF3A74" w:rsidP="00DF3A74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rtl/>
              </w:rPr>
              <w:t>20:00-22:00</w:t>
            </w:r>
          </w:p>
          <w:p w:rsidR="00DF3A74" w:rsidRPr="00C038A9" w:rsidRDefault="00DF3A74" w:rsidP="00DF3A74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</w:p>
          <w:p w:rsidR="00DF3A74" w:rsidRPr="00C038A9" w:rsidRDefault="00DF3A74" w:rsidP="00DF3A74">
            <w:pPr>
              <w:bidi/>
              <w:jc w:val="center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rtl/>
              </w:rPr>
              <w:t>55-913-01</w:t>
            </w:r>
          </w:p>
          <w:p w:rsidR="00DF3A74" w:rsidRPr="00C038A9" w:rsidRDefault="00DF3A74" w:rsidP="00DF3A74">
            <w:pPr>
              <w:bidi/>
              <w:jc w:val="center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C038A9">
              <w:rPr>
                <w:rFonts w:asciiTheme="minorBidi" w:hAnsiTheme="minorBidi" w:cstheme="minorBidi"/>
                <w:b/>
                <w:bCs/>
                <w:u w:val="single"/>
                <w:rtl/>
              </w:rPr>
              <w:t>בחירה מובנה</w:t>
            </w:r>
          </w:p>
          <w:p w:rsidR="00DF3A74" w:rsidRPr="00C038A9" w:rsidRDefault="00DF3A74" w:rsidP="00DF3A74">
            <w:pPr>
              <w:bidi/>
              <w:jc w:val="center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u w:val="single"/>
                <w:rtl/>
              </w:rPr>
              <w:t>למסלול א'</w:t>
            </w:r>
          </w:p>
          <w:p w:rsidR="00DF3A74" w:rsidRPr="00C038A9" w:rsidRDefault="00DF3A74" w:rsidP="00DF3A74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rtl/>
              </w:rPr>
              <w:t>כלי מחקר מתקדמים</w:t>
            </w:r>
          </w:p>
          <w:p w:rsidR="00DF3A74" w:rsidRPr="00C038A9" w:rsidRDefault="00DF3A74" w:rsidP="00DF3A74">
            <w:pPr>
              <w:bidi/>
              <w:jc w:val="center"/>
              <w:rPr>
                <w:rFonts w:asciiTheme="minorBidi" w:hAnsiTheme="minorBidi" w:cstheme="minorBidi"/>
                <w:rtl/>
              </w:rPr>
            </w:pPr>
            <w:r w:rsidRPr="00C038A9">
              <w:rPr>
                <w:rFonts w:asciiTheme="minorBidi" w:hAnsiTheme="minorBidi" w:cstheme="minorBidi"/>
                <w:rtl/>
              </w:rPr>
              <w:t xml:space="preserve">דר' </w:t>
            </w:r>
            <w:proofErr w:type="spellStart"/>
            <w:r w:rsidRPr="00C038A9">
              <w:rPr>
                <w:rFonts w:asciiTheme="minorBidi" w:hAnsiTheme="minorBidi" w:cstheme="minorBidi"/>
                <w:rtl/>
              </w:rPr>
              <w:t>צ'רנונוג</w:t>
            </w:r>
            <w:proofErr w:type="spellEnd"/>
          </w:p>
          <w:p w:rsidR="00DF3A74" w:rsidRPr="00C038A9" w:rsidRDefault="00DF3A74" w:rsidP="00DF3A74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038A9">
              <w:rPr>
                <w:rFonts w:asciiTheme="minorBidi" w:hAnsiTheme="minorBidi" w:cstheme="minorBidi"/>
                <w:b/>
                <w:bCs/>
                <w:rtl/>
              </w:rPr>
              <w:t>605/201</w:t>
            </w:r>
          </w:p>
          <w:p w:rsidR="00DF3A74" w:rsidRPr="00C038A9" w:rsidRDefault="00DF3A74" w:rsidP="00DF3A74">
            <w:pPr>
              <w:bidi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color w:val="00B050"/>
              </w:rPr>
            </w:pPr>
          </w:p>
        </w:tc>
        <w:tc>
          <w:tcPr>
            <w:tcW w:w="2246" w:type="dxa"/>
            <w:vMerge w:val="restart"/>
            <w:shd w:val="clear" w:color="auto" w:fill="auto"/>
          </w:tcPr>
          <w:p w:rsidR="00DF3A74" w:rsidRPr="00C038A9" w:rsidRDefault="00DF3A74" w:rsidP="00DF3A74">
            <w:pPr>
              <w:bidi/>
              <w:spacing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rtl/>
              </w:rPr>
            </w:pPr>
            <w:r w:rsidRPr="00C038A9">
              <w:rPr>
                <w:rFonts w:asciiTheme="minorBidi" w:eastAsiaTheme="minorHAnsi" w:hAnsiTheme="minorBidi" w:cstheme="minorBidi"/>
                <w:b/>
                <w:bCs/>
                <w:rtl/>
              </w:rPr>
              <w:t>12:00-14:00</w:t>
            </w:r>
          </w:p>
          <w:p w:rsidR="00DF3A74" w:rsidRPr="00C038A9" w:rsidRDefault="00DF3A74" w:rsidP="00DF3A74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70C0"/>
                <w:rtl/>
              </w:rPr>
            </w:pPr>
          </w:p>
          <w:p w:rsidR="00DF3A74" w:rsidRPr="00C038A9" w:rsidRDefault="00DF3A74" w:rsidP="00DF3A74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FF0000"/>
                <w:rtl/>
              </w:rPr>
            </w:pPr>
            <w:r w:rsidRPr="00C038A9">
              <w:rPr>
                <w:rFonts w:asciiTheme="minorBidi" w:eastAsiaTheme="minorHAnsi" w:hAnsiTheme="minorBidi" w:cstheme="minorBidi"/>
                <w:b/>
                <w:bCs/>
                <w:color w:val="FF0000"/>
                <w:rtl/>
              </w:rPr>
              <w:t>55-505-01</w:t>
            </w:r>
          </w:p>
          <w:p w:rsidR="00DF3A74" w:rsidRPr="00C038A9" w:rsidRDefault="00DF3A74" w:rsidP="00DF3A74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FF0000"/>
                <w:rtl/>
              </w:rPr>
            </w:pPr>
            <w:r w:rsidRPr="00C038A9">
              <w:rPr>
                <w:rFonts w:asciiTheme="minorBidi" w:eastAsiaTheme="minorHAnsi" w:hAnsiTheme="minorBidi" w:cstheme="minorBidi"/>
                <w:b/>
                <w:bCs/>
                <w:color w:val="FF0000"/>
                <w:rtl/>
              </w:rPr>
              <w:t>ניהול מערכות מידע</w:t>
            </w:r>
          </w:p>
          <w:p w:rsidR="00DF3A74" w:rsidRPr="00C038A9" w:rsidRDefault="00DF3A74" w:rsidP="00DF3A74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FF0000"/>
              </w:rPr>
            </w:pPr>
            <w:r w:rsidRPr="00C038A9">
              <w:rPr>
                <w:rFonts w:asciiTheme="minorBidi" w:eastAsiaTheme="minorHAnsi" w:hAnsiTheme="minorBidi" w:cstheme="minorBidi"/>
                <w:b/>
                <w:bCs/>
                <w:color w:val="FF0000"/>
                <w:rtl/>
              </w:rPr>
              <w:t>יובל הדס</w:t>
            </w:r>
          </w:p>
          <w:p w:rsidR="00DF3A74" w:rsidRPr="00C038A9" w:rsidRDefault="00DF3A74" w:rsidP="00DF3A74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B050"/>
              </w:rPr>
            </w:pPr>
            <w:r w:rsidRPr="00C038A9">
              <w:rPr>
                <w:rFonts w:asciiTheme="minorBidi" w:hAnsiTheme="minorBidi" w:cstheme="minorBidi"/>
                <w:b/>
                <w:bCs/>
                <w:rtl/>
              </w:rPr>
              <w:t>605/202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DF3A74" w:rsidRPr="00C038A9" w:rsidRDefault="00DF3A74" w:rsidP="00DF3A74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rtl/>
              </w:rPr>
              <w:t>20:00-22:00</w:t>
            </w:r>
          </w:p>
          <w:p w:rsidR="00DF3A74" w:rsidRPr="00C038A9" w:rsidRDefault="00DF3A74" w:rsidP="00DF3A74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DF3A74" w:rsidRPr="00C038A9" w:rsidRDefault="00DF3A74" w:rsidP="00DF3A74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55-724-01</w:t>
            </w:r>
          </w:p>
          <w:p w:rsidR="00DF3A74" w:rsidRPr="00C038A9" w:rsidRDefault="00DF3A74" w:rsidP="00DF3A74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B050"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00B050"/>
              </w:rPr>
              <w:t>industry 4.0</w:t>
            </w:r>
          </w:p>
          <w:p w:rsidR="00DF3A74" w:rsidRPr="00C038A9" w:rsidRDefault="00DF3A74" w:rsidP="00DF3A74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יזמים ומנכ"לים משתפים</w:t>
            </w:r>
          </w:p>
          <w:p w:rsidR="00DF3A74" w:rsidRPr="00C038A9" w:rsidRDefault="00DF3A74" w:rsidP="00DF3A74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ד"ר חנן מעוז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74" w:rsidRPr="00C038A9" w:rsidRDefault="00DF3A74" w:rsidP="00DF3A74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rtl/>
              </w:rPr>
              <w:t>12:00-14:00</w:t>
            </w:r>
          </w:p>
          <w:p w:rsidR="00DF3A74" w:rsidRPr="00C038A9" w:rsidRDefault="00DF3A74" w:rsidP="00DF3A74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DF3A74" w:rsidRPr="00C038A9" w:rsidRDefault="00DF3A74" w:rsidP="00DF3A74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rtl/>
              </w:rPr>
              <w:t>55-901-01</w:t>
            </w:r>
          </w:p>
          <w:p w:rsidR="00DF3A74" w:rsidRPr="00C038A9" w:rsidRDefault="00DF3A74" w:rsidP="00DF3A74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rtl/>
              </w:rPr>
              <w:t>סדנת תזה</w:t>
            </w:r>
          </w:p>
          <w:p w:rsidR="00DF3A74" w:rsidRPr="00C038A9" w:rsidRDefault="00DF3A74" w:rsidP="00DF3A74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038A9">
              <w:rPr>
                <w:rFonts w:asciiTheme="minorBidi" w:hAnsiTheme="minorBidi" w:cstheme="minorBidi"/>
                <w:b/>
                <w:bCs/>
                <w:rtl/>
              </w:rPr>
              <w:t>פרופ' קוגן</w:t>
            </w:r>
          </w:p>
        </w:tc>
        <w:tc>
          <w:tcPr>
            <w:tcW w:w="2126" w:type="dxa"/>
            <w:vMerge w:val="restart"/>
            <w:vAlign w:val="center"/>
          </w:tcPr>
          <w:p w:rsidR="00DF3A74" w:rsidRPr="00957AE4" w:rsidRDefault="00DF3A74" w:rsidP="00DF3A74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957A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55-605-0</w:t>
            </w:r>
            <w:r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4</w:t>
            </w:r>
          </w:p>
          <w:p w:rsidR="00DF3A74" w:rsidRPr="00CF0BB4" w:rsidRDefault="00DF3A74" w:rsidP="00DF3A74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957A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שיטות וכלי ניהול מתקדמים  -מתוקשב פרופ' חיים </w:t>
            </w:r>
            <w:proofErr w:type="spellStart"/>
            <w:r w:rsidRPr="00957A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שנידרמן</w:t>
            </w:r>
            <w:proofErr w:type="spellEnd"/>
          </w:p>
          <w:p w:rsidR="00DF3A74" w:rsidRPr="00CF0BB4" w:rsidRDefault="00DF3A74" w:rsidP="00DF3A74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DF3A74" w:rsidRPr="00CF0BB4" w:rsidRDefault="00DF3A74" w:rsidP="00DF3A74">
            <w:pPr>
              <w:rPr>
                <w:rFonts w:asciiTheme="minorBidi" w:hAnsiTheme="minorBidi" w:cstheme="minorBidi"/>
                <w:b/>
                <w:bCs/>
                <w:color w:val="00B050"/>
                <w:highlight w:val="yellow"/>
                <w:rtl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DF3A74" w:rsidRPr="00CF0BB4" w:rsidRDefault="00DF3A74" w:rsidP="00DF3A74">
            <w:pPr>
              <w:bidi/>
              <w:rPr>
                <w:rFonts w:asciiTheme="minorBidi" w:eastAsiaTheme="minorHAnsi" w:hAnsiTheme="minorBidi" w:cstheme="minorBidi"/>
                <w:b/>
                <w:bCs/>
                <w:color w:val="00B050"/>
              </w:rPr>
            </w:pPr>
          </w:p>
        </w:tc>
      </w:tr>
      <w:tr w:rsidR="00DF3A74" w:rsidRPr="00CF0BB4" w:rsidTr="00C038A9">
        <w:trPr>
          <w:trHeight w:val="708"/>
        </w:trPr>
        <w:tc>
          <w:tcPr>
            <w:tcW w:w="1271" w:type="dxa"/>
            <w:vMerge/>
            <w:shd w:val="clear" w:color="auto" w:fill="DEEAF6" w:themeFill="accent1" w:themeFillTint="33"/>
            <w:vAlign w:val="center"/>
          </w:tcPr>
          <w:p w:rsidR="00DF3A74" w:rsidRPr="00CF0BB4" w:rsidRDefault="00DF3A74" w:rsidP="00DF3A74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1559" w:type="dxa"/>
            <w:vMerge/>
            <w:vAlign w:val="center"/>
          </w:tcPr>
          <w:p w:rsidR="00DF3A74" w:rsidRPr="00CF0BB4" w:rsidRDefault="00DF3A74" w:rsidP="00DF3A74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F3A74" w:rsidRPr="00C038A9" w:rsidRDefault="00DF3A74" w:rsidP="00DF3A74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DF3A74" w:rsidRPr="00C038A9" w:rsidRDefault="00DF3A74" w:rsidP="00DF3A74">
            <w:pPr>
              <w:bidi/>
              <w:spacing w:line="240" w:lineRule="auto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:rsidR="00DF3A74" w:rsidRPr="00C038A9" w:rsidRDefault="00DF3A74" w:rsidP="00DF3A74">
            <w:pPr>
              <w:jc w:val="center"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F3A74" w:rsidRPr="00C038A9" w:rsidRDefault="00DF3A74" w:rsidP="00DF3A74">
            <w:pPr>
              <w:jc w:val="center"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55-937-01</w:t>
            </w:r>
          </w:p>
          <w:p w:rsidR="00DF3A74" w:rsidRPr="00C038A9" w:rsidRDefault="00DF3A74" w:rsidP="00DF3A74">
            <w:pPr>
              <w:jc w:val="center"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תורת המשחקים</w:t>
            </w:r>
          </w:p>
          <w:p w:rsidR="00DF3A74" w:rsidRPr="00C038A9" w:rsidRDefault="00DF3A74" w:rsidP="00DF3A74">
            <w:pPr>
              <w:jc w:val="center"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 xml:space="preserve">פרופ' שרה </w:t>
            </w:r>
            <w:proofErr w:type="spellStart"/>
            <w:r w:rsidRPr="00C038A9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וסטרייך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DF3A74" w:rsidRPr="00CF0BB4" w:rsidRDefault="00DF3A74" w:rsidP="00DF3A74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</w:p>
        </w:tc>
        <w:tc>
          <w:tcPr>
            <w:tcW w:w="2121" w:type="dxa"/>
            <w:vMerge/>
            <w:vAlign w:val="center"/>
          </w:tcPr>
          <w:p w:rsidR="00DF3A74" w:rsidRPr="00CF0BB4" w:rsidRDefault="00DF3A74" w:rsidP="00DF3A74">
            <w:pPr>
              <w:bidi/>
              <w:spacing w:after="160" w:line="259" w:lineRule="auto"/>
              <w:rPr>
                <w:rFonts w:asciiTheme="minorBidi" w:hAnsiTheme="minorBidi" w:cstheme="minorBidi"/>
                <w:b/>
                <w:bCs/>
                <w:color w:val="00B050"/>
              </w:rPr>
            </w:pPr>
          </w:p>
        </w:tc>
      </w:tr>
      <w:tr w:rsidR="00DF3A74" w:rsidRPr="00CF0BB4" w:rsidTr="00C038A9">
        <w:trPr>
          <w:trHeight w:val="707"/>
        </w:trPr>
        <w:tc>
          <w:tcPr>
            <w:tcW w:w="1271" w:type="dxa"/>
            <w:vMerge/>
            <w:shd w:val="clear" w:color="auto" w:fill="DEEAF6" w:themeFill="accent1" w:themeFillTint="33"/>
            <w:vAlign w:val="center"/>
          </w:tcPr>
          <w:p w:rsidR="00DF3A74" w:rsidRPr="00CF0BB4" w:rsidRDefault="00DF3A74" w:rsidP="00DF3A74">
            <w:pPr>
              <w:bidi/>
              <w:rPr>
                <w:rFonts w:asciiTheme="minorBidi" w:hAnsiTheme="minorBidi" w:cstheme="minorBidi"/>
              </w:rPr>
            </w:pPr>
          </w:p>
        </w:tc>
        <w:tc>
          <w:tcPr>
            <w:tcW w:w="1559" w:type="dxa"/>
            <w:vMerge/>
            <w:vAlign w:val="center"/>
          </w:tcPr>
          <w:p w:rsidR="00DF3A74" w:rsidRPr="00CF0BB4" w:rsidRDefault="00DF3A74" w:rsidP="00DF3A74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F3A74" w:rsidRPr="00C038A9" w:rsidRDefault="00DF3A74" w:rsidP="00DF3A74">
            <w:pPr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DF3A74" w:rsidRPr="00C038A9" w:rsidRDefault="00DF3A74" w:rsidP="00DF3A74">
            <w:pPr>
              <w:bidi/>
              <w:spacing w:line="240" w:lineRule="auto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:rsidR="00DF3A74" w:rsidRPr="00C038A9" w:rsidRDefault="00DF3A74" w:rsidP="00DF3A74">
            <w:pPr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F3A74" w:rsidRPr="00C038A9" w:rsidRDefault="00DF3A74" w:rsidP="00DF3A74">
            <w:pPr>
              <w:jc w:val="center"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55-623-02</w:t>
            </w:r>
          </w:p>
          <w:p w:rsidR="00DF3A74" w:rsidRPr="00C038A9" w:rsidRDefault="00DF3A74" w:rsidP="00DF3A74">
            <w:pPr>
              <w:jc w:val="center"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ניהול תשתיות גלובליות</w:t>
            </w:r>
          </w:p>
          <w:p w:rsidR="00DF3A74" w:rsidRPr="00C038A9" w:rsidRDefault="00DF3A74" w:rsidP="00DF3A74">
            <w:pPr>
              <w:jc w:val="center"/>
              <w:rPr>
                <w:rFonts w:asciiTheme="minorBidi" w:hAnsiTheme="minorBidi" w:cstheme="minorBidi"/>
                <w:b/>
                <w:bCs/>
                <w:color w:val="00B050"/>
              </w:rPr>
            </w:pPr>
            <w:r w:rsidRPr="00C038A9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מר אלי אהרוני</w:t>
            </w:r>
          </w:p>
        </w:tc>
        <w:tc>
          <w:tcPr>
            <w:tcW w:w="2126" w:type="dxa"/>
            <w:vMerge/>
            <w:vAlign w:val="center"/>
          </w:tcPr>
          <w:p w:rsidR="00DF3A74" w:rsidRPr="00CF0BB4" w:rsidRDefault="00DF3A74" w:rsidP="00DF3A74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</w:p>
        </w:tc>
        <w:tc>
          <w:tcPr>
            <w:tcW w:w="2121" w:type="dxa"/>
            <w:vMerge/>
            <w:vAlign w:val="center"/>
          </w:tcPr>
          <w:p w:rsidR="00DF3A74" w:rsidRPr="00CF0BB4" w:rsidRDefault="00DF3A74" w:rsidP="00DF3A74">
            <w:pPr>
              <w:bidi/>
              <w:spacing w:after="160" w:line="259" w:lineRule="auto"/>
              <w:rPr>
                <w:rFonts w:asciiTheme="minorBidi" w:hAnsiTheme="minorBidi" w:cstheme="minorBidi"/>
                <w:b/>
                <w:bCs/>
                <w:color w:val="00B050"/>
              </w:rPr>
            </w:pPr>
          </w:p>
        </w:tc>
      </w:tr>
    </w:tbl>
    <w:p w:rsidR="00652A27" w:rsidRDefault="00652A27" w:rsidP="00652A27">
      <w:pPr>
        <w:jc w:val="both"/>
      </w:pPr>
    </w:p>
    <w:p w:rsidR="00652A27" w:rsidRDefault="00652A27" w:rsidP="006D0082">
      <w:pPr>
        <w:jc w:val="right"/>
        <w:rPr>
          <w:rtl/>
        </w:rPr>
      </w:pPr>
      <w:r w:rsidRPr="00AA2E63">
        <w:rPr>
          <w:rFonts w:hint="cs"/>
          <w:u w:val="single"/>
          <w:rtl/>
        </w:rPr>
        <w:t>מסלול א' עם תזה:</w:t>
      </w:r>
      <w:r>
        <w:rPr>
          <w:rFonts w:hint="cs"/>
          <w:rtl/>
        </w:rPr>
        <w:t xml:space="preserve"> 11 חובה + 1 כלי מחקר מתקדמים + 1 סדנת תזה</w:t>
      </w:r>
      <w:r w:rsidR="006D0082">
        <w:rPr>
          <w:rFonts w:hint="cs"/>
          <w:rtl/>
        </w:rPr>
        <w:t xml:space="preserve"> + קוד תזה </w:t>
      </w:r>
      <w:r>
        <w:rPr>
          <w:rFonts w:hint="cs"/>
          <w:rtl/>
        </w:rPr>
        <w:t>= 1</w:t>
      </w:r>
      <w:r w:rsidR="006D0082">
        <w:rPr>
          <w:rFonts w:hint="cs"/>
          <w:rtl/>
        </w:rPr>
        <w:t>8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ש"ש</w:t>
      </w:r>
      <w:proofErr w:type="spellEnd"/>
      <w:r>
        <w:rPr>
          <w:rFonts w:hint="cs"/>
          <w:rtl/>
        </w:rPr>
        <w:t xml:space="preserve">= </w:t>
      </w:r>
      <w:r w:rsidR="006D0082">
        <w:rPr>
          <w:rFonts w:hint="cs"/>
          <w:rtl/>
        </w:rPr>
        <w:t>3</w:t>
      </w:r>
      <w:bookmarkStart w:id="0" w:name="_GoBack"/>
      <w:bookmarkEnd w:id="0"/>
      <w:r>
        <w:rPr>
          <w:rFonts w:hint="cs"/>
          <w:rtl/>
        </w:rPr>
        <w:t xml:space="preserve">6 </w:t>
      </w:r>
      <w:proofErr w:type="spellStart"/>
      <w:r>
        <w:rPr>
          <w:rFonts w:hint="cs"/>
          <w:rtl/>
        </w:rPr>
        <w:t>נק"ז</w:t>
      </w:r>
      <w:proofErr w:type="spellEnd"/>
    </w:p>
    <w:p w:rsidR="00652A27" w:rsidRDefault="00652A27" w:rsidP="00652A27">
      <w:pPr>
        <w:jc w:val="right"/>
      </w:pPr>
      <w:r w:rsidRPr="00AA2E63">
        <w:rPr>
          <w:rFonts w:hint="cs"/>
          <w:u w:val="single"/>
          <w:rtl/>
        </w:rPr>
        <w:t xml:space="preserve">מסלול ב' ללא תזה: </w:t>
      </w:r>
      <w:r>
        <w:rPr>
          <w:rFonts w:hint="cs"/>
          <w:rtl/>
        </w:rPr>
        <w:t xml:space="preserve">11 חובה + 3 בחירה + סמינריון= 18 </w:t>
      </w:r>
      <w:proofErr w:type="spellStart"/>
      <w:r>
        <w:rPr>
          <w:rFonts w:hint="cs"/>
          <w:rtl/>
        </w:rPr>
        <w:t>ש"ש</w:t>
      </w:r>
      <w:proofErr w:type="spellEnd"/>
      <w:r>
        <w:rPr>
          <w:rFonts w:hint="cs"/>
          <w:rtl/>
        </w:rPr>
        <w:t xml:space="preserve">= 36 </w:t>
      </w:r>
      <w:proofErr w:type="spellStart"/>
      <w:r>
        <w:rPr>
          <w:rFonts w:hint="cs"/>
          <w:rtl/>
        </w:rPr>
        <w:t>נק"ז</w:t>
      </w:r>
      <w:proofErr w:type="spellEnd"/>
    </w:p>
    <w:sectPr w:rsidR="00652A27" w:rsidSect="00CF0BB4">
      <w:pgSz w:w="16838" w:h="11906" w:orient="landscape"/>
      <w:pgMar w:top="170" w:right="1440" w:bottom="17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7B"/>
    <w:rsid w:val="0003447C"/>
    <w:rsid w:val="0004176F"/>
    <w:rsid w:val="00053204"/>
    <w:rsid w:val="00073959"/>
    <w:rsid w:val="00095168"/>
    <w:rsid w:val="000A09AE"/>
    <w:rsid w:val="000C5CC2"/>
    <w:rsid w:val="000F3A3E"/>
    <w:rsid w:val="00146271"/>
    <w:rsid w:val="00153154"/>
    <w:rsid w:val="001567A2"/>
    <w:rsid w:val="001672E5"/>
    <w:rsid w:val="001C1AE6"/>
    <w:rsid w:val="001D4530"/>
    <w:rsid w:val="00204046"/>
    <w:rsid w:val="00243601"/>
    <w:rsid w:val="0024633C"/>
    <w:rsid w:val="00246B34"/>
    <w:rsid w:val="00254E99"/>
    <w:rsid w:val="002A7521"/>
    <w:rsid w:val="00313128"/>
    <w:rsid w:val="00361188"/>
    <w:rsid w:val="003735CC"/>
    <w:rsid w:val="003C7ABE"/>
    <w:rsid w:val="003F1D72"/>
    <w:rsid w:val="003F2588"/>
    <w:rsid w:val="004809B7"/>
    <w:rsid w:val="005050F2"/>
    <w:rsid w:val="00532A5C"/>
    <w:rsid w:val="0054019D"/>
    <w:rsid w:val="00540D08"/>
    <w:rsid w:val="00552D27"/>
    <w:rsid w:val="005639FD"/>
    <w:rsid w:val="005A6C64"/>
    <w:rsid w:val="0060148B"/>
    <w:rsid w:val="00652A27"/>
    <w:rsid w:val="006535CE"/>
    <w:rsid w:val="0066705C"/>
    <w:rsid w:val="0068048B"/>
    <w:rsid w:val="006850C8"/>
    <w:rsid w:val="00696BFD"/>
    <w:rsid w:val="006D0082"/>
    <w:rsid w:val="006F2B1B"/>
    <w:rsid w:val="00705879"/>
    <w:rsid w:val="00717338"/>
    <w:rsid w:val="00725D5F"/>
    <w:rsid w:val="0073287F"/>
    <w:rsid w:val="00795BFD"/>
    <w:rsid w:val="007A7544"/>
    <w:rsid w:val="007D064D"/>
    <w:rsid w:val="007D35D8"/>
    <w:rsid w:val="007D4C59"/>
    <w:rsid w:val="00805C25"/>
    <w:rsid w:val="008102B6"/>
    <w:rsid w:val="0085028A"/>
    <w:rsid w:val="008866B3"/>
    <w:rsid w:val="008A227F"/>
    <w:rsid w:val="008A3F77"/>
    <w:rsid w:val="008B2ECE"/>
    <w:rsid w:val="008C0550"/>
    <w:rsid w:val="008F373D"/>
    <w:rsid w:val="00904F14"/>
    <w:rsid w:val="00957AE4"/>
    <w:rsid w:val="009D5FAD"/>
    <w:rsid w:val="00A115F7"/>
    <w:rsid w:val="00A1577F"/>
    <w:rsid w:val="00A5702C"/>
    <w:rsid w:val="00A80329"/>
    <w:rsid w:val="00A92EB5"/>
    <w:rsid w:val="00AA4C1F"/>
    <w:rsid w:val="00AE162E"/>
    <w:rsid w:val="00AE6910"/>
    <w:rsid w:val="00B40E05"/>
    <w:rsid w:val="00B4577E"/>
    <w:rsid w:val="00BA1670"/>
    <w:rsid w:val="00BB5E29"/>
    <w:rsid w:val="00BD30A8"/>
    <w:rsid w:val="00BF71CB"/>
    <w:rsid w:val="00C038A9"/>
    <w:rsid w:val="00C066A5"/>
    <w:rsid w:val="00C34D71"/>
    <w:rsid w:val="00C411D6"/>
    <w:rsid w:val="00C6705C"/>
    <w:rsid w:val="00CA25EC"/>
    <w:rsid w:val="00CE7B2E"/>
    <w:rsid w:val="00CF0BB4"/>
    <w:rsid w:val="00D64FAB"/>
    <w:rsid w:val="00D7627B"/>
    <w:rsid w:val="00D83DA4"/>
    <w:rsid w:val="00D97851"/>
    <w:rsid w:val="00DC58D5"/>
    <w:rsid w:val="00DC7AB9"/>
    <w:rsid w:val="00DD282D"/>
    <w:rsid w:val="00DE7B96"/>
    <w:rsid w:val="00DF3A74"/>
    <w:rsid w:val="00E90950"/>
    <w:rsid w:val="00EA7619"/>
    <w:rsid w:val="00EC5317"/>
    <w:rsid w:val="00EF1832"/>
    <w:rsid w:val="00F64D94"/>
    <w:rsid w:val="00F70413"/>
    <w:rsid w:val="00F91035"/>
    <w:rsid w:val="00FB4D92"/>
    <w:rsid w:val="00FD3DA9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2CB0"/>
  <w15:chartTrackingRefBased/>
  <w15:docId w15:val="{5D85680C-59AF-4DE0-9C3E-90014E89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7B"/>
    <w:pPr>
      <w:bidi w:val="0"/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27B"/>
    <w:pPr>
      <w:bidi w:val="0"/>
      <w:jc w:val="left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544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A7544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C7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ליאת קרוליצקי</dc:creator>
  <cp:keywords/>
  <dc:description/>
  <cp:lastModifiedBy>ליאת קרוליצקי</cp:lastModifiedBy>
  <cp:revision>10</cp:revision>
  <cp:lastPrinted>2020-06-16T04:38:00Z</cp:lastPrinted>
  <dcterms:created xsi:type="dcterms:W3CDTF">2020-06-03T04:48:00Z</dcterms:created>
  <dcterms:modified xsi:type="dcterms:W3CDTF">2020-06-16T06:37:00Z</dcterms:modified>
</cp:coreProperties>
</file>